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</w:rPr>
        <w:t>SEO优化代理培训</w:t>
      </w:r>
    </w:p>
    <w:p>
      <w:pPr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优化思路指引：网站基础优化做好，提升网站质量后，配合使用我司排名系统，可使网站关键词排名快速提升，根据我司经验，这样的优化组合是关键词排名达标率90%。</w:t>
      </w:r>
    </w:p>
    <w:p>
      <w:pPr>
        <w:jc w:val="left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全准推排名系统：http://yh.upup123.cn/</w:t>
      </w:r>
    </w:p>
    <w:p>
      <w:pPr>
        <w:jc w:val="left"/>
        <w:rPr>
          <w:rFonts w:hint="eastAsia"/>
          <w:b/>
          <w:bCs/>
          <w:color w:val="auto"/>
          <w:sz w:val="30"/>
          <w:szCs w:val="30"/>
        </w:rPr>
      </w:pPr>
    </w:p>
    <w:p>
      <w:pPr>
        <w:jc w:val="center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网站优化2个核心理念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1、四处一词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（1）文章标题带关键词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（2）文章关键词标签，描述标签带关键词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（3）文章内容带关键词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（4）其他文章锚文本设置关键词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2、五金定律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（1）你是否重要？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指的是某个url的权重，这个权重可以是首页，也可以是其他页面，一个网站只有权重高，才能有好的排名。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（2）你是什么？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我就是那个关键词，说明你网站关于那个关键词最专业。这里可以借鉴四处一词设置。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（3）你是否是原创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一个好的内容才能更容易排名，百度喜欢新鲜的内容，最差是伪原创。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（4）你是否是最新的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每个页面都有最新模块、随机模块，这样可以保证搜索引擎来抓取每个页面的时候都是不一样的。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（5）你是否是最受欢迎的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指的是网站的PV值比同行高，</w:t>
      </w:r>
      <w:r>
        <w:rPr>
          <w:rFonts w:hint="eastAsia"/>
          <w:color w:val="auto"/>
          <w:lang w:val="en-US" w:eastAsia="zh-CN"/>
        </w:rPr>
        <w:t>迎合访问者内容的站点PV自然高</w:t>
      </w:r>
      <w:r>
        <w:rPr>
          <w:color w:val="auto"/>
        </w:rPr>
        <w:t>。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jc w:val="center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eastAsiaTheme="minor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优化指南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一、域名的选择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（1）如果是做英文关键词，域名首字母应该是是英文关键字。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t>例：想做seo这个词，域名</w:t>
      </w:r>
      <w:r>
        <w:rPr>
          <w:rFonts w:hint="eastAsia"/>
          <w:color w:val="auto"/>
          <w:lang w:val="en-US" w:eastAsia="zh-CN"/>
        </w:rPr>
        <w:t>可以</w:t>
      </w:r>
      <w:r>
        <w:rPr>
          <w:color w:val="auto"/>
        </w:rPr>
        <w:t>是 www.seo</w:t>
      </w:r>
      <w:r>
        <w:rPr>
          <w:rFonts w:hint="eastAsia"/>
          <w:color w:val="auto"/>
          <w:lang w:val="en-US" w:eastAsia="zh-CN"/>
        </w:rPr>
        <w:t>xxx</w:t>
      </w:r>
      <w:r>
        <w:rPr>
          <w:color w:val="auto"/>
        </w:rPr>
        <w:t>.c</w:t>
      </w:r>
      <w:r>
        <w:rPr>
          <w:rFonts w:hint="eastAsia"/>
          <w:color w:val="auto"/>
          <w:lang w:val="en-US" w:eastAsia="zh-CN"/>
        </w:rPr>
        <w:t>om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（2）如果是中文关键词可以随便，最好做成公司品牌的域名，这样有助于以后宣传，让人们记住。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（3）域名可以选择老域名指的是：域名之前做过网站无任何违法乱纪行为，可以继承原网站的权重，不必从新再来。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二、服务器的选择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（1）</w:t>
      </w:r>
      <w:r>
        <w:rPr>
          <w:rFonts w:hint="eastAsia"/>
          <w:color w:val="auto"/>
          <w:lang w:val="en-US" w:eastAsia="zh-CN"/>
        </w:rPr>
        <w:t>独立ip思路，</w:t>
      </w:r>
      <w:r>
        <w:rPr>
          <w:color w:val="auto"/>
        </w:rPr>
        <w:t>服务器最好选择云服务器，独立的IP，不要选择空间、主机，这样可以防止别的网站降权影响不到别的网站，和网站被入侵其他网站不影响。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三、首选域，url的标准化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（1）首选域：域名解析，如果有www的和不带www的，我们应该301重定向到一个主域名，这样有利于权重集中，不分散。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 xml:space="preserve">（2）url的标准化：网站内所有指向首页的url链接，应该是统一的，不应该有 .index .php 后缀的，这样会让搜索引擎分辨不出哪个是首页，我们应该主动提交，让搜索引擎知道那个是我们的主页。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四、TDK的设置（标题标签，关键词标签，描述标签） 重要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1、标题标签 ：关键词1_关键词2 _关键词3 - 品牌词</w:t>
      </w:r>
      <w:r>
        <w:rPr>
          <w:rFonts w:hint="eastAsia"/>
          <w:color w:val="auto"/>
          <w:lang w:val="en-US" w:eastAsia="zh-CN"/>
        </w:rPr>
        <w:t>或公司名称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标题</w:t>
      </w:r>
      <w:r>
        <w:rPr>
          <w:rFonts w:hint="eastAsia"/>
          <w:color w:val="auto"/>
        </w:rPr>
        <w:t>30个</w:t>
      </w:r>
      <w:r>
        <w:rPr>
          <w:rFonts w:hint="eastAsia"/>
          <w:color w:val="auto"/>
          <w:lang w:val="en-US" w:eastAsia="zh-CN"/>
        </w:rPr>
        <w:t>汉字左右，</w:t>
      </w:r>
      <w:r>
        <w:rPr>
          <w:color w:val="auto"/>
        </w:rPr>
        <w:t>最重要的词放在最左边，剩下的依次排序，关键词最好出现3-5</w:t>
      </w:r>
      <w:r>
        <w:rPr>
          <w:rFonts w:hint="eastAsia"/>
          <w:color w:val="auto"/>
          <w:lang w:val="en-US" w:eastAsia="zh-CN"/>
        </w:rPr>
        <w:t>个</w:t>
      </w:r>
      <w:r>
        <w:rPr>
          <w:color w:val="auto"/>
        </w:rPr>
        <w:t xml:space="preserve">左右，关键词越多权重越分散 </w:t>
      </w:r>
      <w:r>
        <w:rPr>
          <w:rFonts w:hint="eastAsia"/>
          <w:color w:val="auto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2、关键词标签：关键词的选择最好在标题中提取组合，关键词写7个左右最好，关键词不要重复堆彻，容易造成降权。</w:t>
      </w:r>
      <w:r>
        <w:rPr>
          <w:rFonts w:hint="eastAsia"/>
          <w:color w:val="auto"/>
        </w:rPr>
        <w:t>25个</w:t>
      </w:r>
      <w:r>
        <w:rPr>
          <w:rFonts w:hint="eastAsia"/>
          <w:color w:val="auto"/>
          <w:lang w:val="en-US" w:eastAsia="zh-CN"/>
        </w:rPr>
        <w:t>汉</w:t>
      </w:r>
      <w:r>
        <w:rPr>
          <w:rFonts w:hint="eastAsia"/>
          <w:color w:val="auto"/>
        </w:rPr>
        <w:t>字</w:t>
      </w:r>
      <w:r>
        <w:rPr>
          <w:rFonts w:hint="eastAsia"/>
          <w:color w:val="auto"/>
          <w:lang w:val="en-US" w:eastAsia="zh-CN"/>
        </w:rPr>
        <w:t>左右，关键词用英文半角逗号隔开。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t>3、描述标签：对公司的介绍，产品的描述等，</w:t>
      </w:r>
      <w:r>
        <w:rPr>
          <w:rFonts w:hint="eastAsia"/>
          <w:color w:val="auto"/>
          <w:lang w:val="en-US" w:eastAsia="zh-CN"/>
        </w:rPr>
        <w:t>50个汉</w:t>
      </w:r>
      <w:r>
        <w:rPr>
          <w:color w:val="auto"/>
        </w:rPr>
        <w:t>字左右，关键词出现2-3次最好，不要重复</w:t>
      </w:r>
      <w:r>
        <w:rPr>
          <w:rFonts w:hint="eastAsia"/>
          <w:color w:val="auto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TDK设置好了对整个网站主关键字提升起到非常大的作用，反之会对网站排名造成影响。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五、网站的结构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1、因为人们的习惯是从上往下看，从左往右看，所以网站的结构遵从 F 型结构 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2、网站首页应该有 最新文章模块、随机文章模块、应该还保留一个文章不收录的模块，因为首页的权重最高，可以增加文章的权重入口。其他页面也应该有这几个文章模块，可以增加文章收录，保证蜘蛛来抓页面的时候都是最新的，这样蜘蛛会很喜欢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 xml:space="preserve">3、关键词的布局：网站首页应该做 2-3个主关键词，栏目页2-3个关键词，文章页1-2个关键词，其他关键词分散到聚合页面。 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 xml:space="preserve">4、网站页面链接最好是静态链接，如果是动态链接可以做成伪静态，因为静态链接蜘蛛好抓取收录，动态链接虽然也能抓取，但链接参数有可能让蜘蛛进入死循环，不利于抓取收录。 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 xml:space="preserve">5、网站连接到首页应该采用绝地地址，不要用相对地址，好处是给首页集权，防着网站被镜像。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六、网站导航设置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1、主导航：主导航文字设置，最好加上关键词，这样会增加关键字在页面出现的次数，有利于排名，如：seo资讯 seo培训。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2、位置导航：如：seo首页&gt;栏目页，首页链接加上主关键词，这样相当于锚文本链接到首页，增加首页关键词的排名，其他页面也如这种形式。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3、次导航：也称为页脚导航，在网站页脚写一段话，出现主关键词连接到首页，不要重复，做好了可以增加关键词排名，用不好会给网站造成影响，慎用！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七、锚文本的设置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</w:rPr>
        <w:t>重要！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1、页面锚文本：锚文本</w:t>
      </w:r>
      <w:r>
        <w:rPr>
          <w:rFonts w:hint="eastAsia"/>
          <w:color w:val="auto"/>
          <w:lang w:val="en-US" w:eastAsia="zh-CN"/>
        </w:rPr>
        <w:t>尽量都指向一个链接</w:t>
      </w:r>
      <w:r>
        <w:rPr>
          <w:color w:val="auto"/>
        </w:rPr>
        <w:t>，</w:t>
      </w:r>
      <w:r>
        <w:rPr>
          <w:rFonts w:hint="eastAsia"/>
          <w:color w:val="auto"/>
          <w:lang w:val="en-US" w:eastAsia="zh-CN"/>
        </w:rPr>
        <w:t>可以</w:t>
      </w:r>
      <w:r>
        <w:rPr>
          <w:color w:val="auto"/>
        </w:rPr>
        <w:t>指向首页、栏目页或聚合页面</w:t>
      </w:r>
      <w:r>
        <w:rPr>
          <w:rFonts w:hint="eastAsia"/>
          <w:color w:val="auto"/>
          <w:lang w:val="en-US" w:eastAsia="zh-CN"/>
        </w:rPr>
        <w:t>或</w:t>
      </w:r>
      <w:r>
        <w:rPr>
          <w:color w:val="auto"/>
        </w:rPr>
        <w:t>文章页面。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2、内部锚文本链轮：可以在5-6页面锚文本做成一个链轮，指向一个关键词页面，</w:t>
      </w:r>
      <w:r>
        <w:rPr>
          <w:rFonts w:hint="eastAsia"/>
          <w:color w:val="auto"/>
          <w:lang w:val="en-US" w:eastAsia="zh-CN"/>
        </w:rPr>
        <w:t>再</w:t>
      </w:r>
      <w:r>
        <w:rPr>
          <w:color w:val="auto"/>
        </w:rPr>
        <w:t>指向首页、栏目页或聚合页面，这样页面之间的权重互相传递，给关键词增加权重。 有的说这样不好，慎用！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八、网站外部链接的设置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1、友情链接的设置：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（1）网站友情链接不要超过10个，多了的话会造成权重流失严重，对面的网站也是多了的话，给自己的权重有限得不偿失，如果对方的网站很有价值的话可以不用考虑。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（2）链接的网站也应该注意考察对方的网站有没有降权，和违法内容，如果不注意会牵连自己网站，造成降权等严重后果，友情链接在精而不在多。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（3）链接的网站应该有自己的网站有相关性。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2、外链的设置：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外链可以写软文带上自己网站的链接，发布到各大平台，增加百度抓取的入口。也可以在微博等社交平台留下自己网站的链接。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注意：外链的发布应该考察对方平台的可靠性，有没有被百度惩罚，和违法内容，在这里给大家提供一个平台 “搜外网” 大家可以去试试。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九、网站其他设置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robots.txt的设置：这个文件放在网站的根目录下，搜索引擎来网站爬取的第一个文件，可以告诉搜索引擎蜘蛛，该抓取那个不抓取那个，如果不会，可以不用设置。设置好了再百度平台更新下，测试抓取看有没有问题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3、网站地图的设置：这个很有必要，可以让搜索引擎蜘蛛快速的抓取网站所有连接，可以在robots文件写上，让蜘蛛主动过来抓取网站连接，设置好了百度平台提交。网站地图的形式有xml、txt格式的。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注意：网站地图最多放5万条链接，多了的话可以设置多个地图。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优先级别：allow (可以抓取) 级别高于Disallow (不可以抓取)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 xml:space="preserve">4、熊掌号的绑定：在百度注册个账号，登录百度平台绑定网站，网站绑定熊掌号，这样百度会增加对网站的信任度。 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5、404页面的制作：放在网站根目录下，网站死链接自动跳转到404页面，用户手动点击跳转选择，不要自动跳转，听说这样有可能会被百度惩罚。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常见问题总结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1、网站内容不收录怎么办？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（1）网站每个页面设置个专门放不收录文章的模块，增加权重入口。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（2）已收录的文章锚文本链接到没收录的文章，权重传递增加收录几率。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（3）百度平台文章诊断把没收录的文章诊断一下，如果没问题可以增加收录。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（4）未收录的文章在首页展示一段时间，增加权重入口。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2、怎么让百度知道你的网站是干什么的？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（1）标题、关键词。描述标签出现主关键词。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（2）页面多次出现关键词，密度在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% - 8% 左右，关键词布局要自然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网站内部优化细节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一、网站选词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1.定词根 比如：seo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2.根据词根，按照需求扩业务，比如：seo培训 ; 扩需求：比如：seo优化工具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注意：</w:t>
      </w:r>
      <w:r>
        <w:rPr>
          <w:color w:val="auto"/>
        </w:rPr>
        <w:br w:type="textWrapping"/>
      </w:r>
      <w:r>
        <w:rPr>
          <w:color w:val="auto"/>
        </w:rPr>
        <w:t>1、围绕 主词（也就是词根）扩词，这样网站的相关度高，优化起来也比较好优化</w:t>
      </w:r>
      <w:r>
        <w:rPr>
          <w:color w:val="auto"/>
        </w:rPr>
        <w:br w:type="textWrapping"/>
      </w:r>
      <w:r>
        <w:rPr>
          <w:color w:val="auto"/>
        </w:rPr>
        <w:t>2、相同的主词，可以放在同一栏目页面优化，比如：网站推广、网络推广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二、栏目标题写法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1、专注主词+主词修饰词+品牌词后跟主词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例如：seo_seo网站优化-</w:t>
      </w:r>
      <w:r>
        <w:rPr>
          <w:rFonts w:hint="eastAsia"/>
          <w:color w:val="auto"/>
          <w:lang w:val="en-US" w:eastAsia="zh-CN"/>
        </w:rPr>
        <w:t>全准推seo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2、专题页面写法：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标题可以写问题，描述可以写答案，吸引人悬念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color w:val="auto"/>
          <w:lang w:val="en-US" w:eastAsia="zh-CN"/>
        </w:rPr>
      </w:pPr>
      <w:r>
        <w:rPr>
          <w:color w:val="auto"/>
        </w:rPr>
        <w:t>标题写法：</w:t>
      </w:r>
      <w:r>
        <w:rPr>
          <w:rFonts w:hint="eastAsia"/>
          <w:color w:val="auto"/>
          <w:lang w:val="en-US" w:eastAsia="zh-CN"/>
        </w:rPr>
        <w:t>全准推</w:t>
      </w:r>
      <w:r>
        <w:rPr>
          <w:color w:val="auto"/>
        </w:rPr>
        <w:t>seo</w:t>
      </w:r>
      <w:r>
        <w:rPr>
          <w:rFonts w:hint="eastAsia"/>
          <w:color w:val="auto"/>
          <w:lang w:val="en-US" w:eastAsia="zh-CN"/>
        </w:rPr>
        <w:t>推</w:t>
      </w:r>
      <w:r>
        <w:rPr>
          <w:color w:val="auto"/>
        </w:rPr>
        <w:t>免费优化</w:t>
      </w:r>
      <w:r>
        <w:rPr>
          <w:rFonts w:hint="eastAsia"/>
          <w:color w:val="auto"/>
          <w:lang w:val="en-US" w:eastAsia="zh-CN"/>
        </w:rPr>
        <w:t>服务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描述写法：为了回馈这一年来新老客户的信任和推荐，因此过年国家法定节假日期间，</w:t>
      </w:r>
      <w:r>
        <w:rPr>
          <w:rFonts w:hint="eastAsia"/>
          <w:color w:val="auto"/>
          <w:lang w:val="en-US" w:eastAsia="zh-CN"/>
        </w:rPr>
        <w:t>全准推</w:t>
      </w:r>
      <w:r>
        <w:rPr>
          <w:color w:val="auto"/>
        </w:rPr>
        <w:t>seo免费为大家优化网站作为感谢！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三、为什么网站可以秒排名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1、标题很内容，主题集中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2、标题关键词在内容页面中的密度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四、什么样的内容页面才算一个优质的页面？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有文字、图片或视频、评论、相关内容展示等，内容种类越多页面越优质。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五、什么样的内容算是一个好的内容？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不通顺的内容 &lt; 空的内容 &lt; 伪原创内容 &lt; 原创的内容 &lt; 优质的原创内容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六、新站页面如何快速收录（首页收录的越快网站的优化结构基础越好，百度给出的基础评分也就越高）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1、网页打开速度（影响打开速度的有:服务器的配置、图片大小、加载的js和css）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2、标题、关键词、描述标签的设置,关键词标签选词从标题关键词组合设置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3、网站页面的总数量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总数量包括：首页+栏目页+内容页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4、网站每天跟新文章的数量越多，百度抓取的频率越高，收录的几率越高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注意：收录的文章把文章标题放在百度搜索中，出现在百度首页第一位是有效索引，不是第一位的话，只代表收录了，没建立有效索引，不参与关键词排名，只有有效索引的页面才会参与关键词排名。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5、内容质量 内容质量+数量（内容丰富字多）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七、什么样的文章页面容易建立有效索引？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1、页面内容丰富：不少于500字以上的内容+清晰的图片尺寸（水印不影响图片的浏览）+ 访客的评论内容+内容的相关文章+其他（种类越多越好）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注意：内容文章不要偏离主词，如果文章总数偏离30%，那么主词很难优化上去，因为你的网站偏离主题了。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八、总结：秒排名的7项因素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1、TDK的设置（标题标签、关键词标签、描述标签）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2、网站打开速度（百度规定网站1.5秒全部加载完会给网站一个加分）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3、页面质量（内容排版、内容原创度、图片清晰、内容丰富长度）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4、主题集中 （最好是标题里的关键词在内容页面全部有展示）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对等性（整个网站围绕一个主题词根进行延伸和扩展）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丰富性（网页内的每一个版块范围，内容尽量饱满一点，无空缺）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5、需求维度 （页面内容的多样性）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6、关键词频次（关键词的位置远比关键词的密度重要）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tdk的位置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Html前段页面的位置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H标签 &gt; 加粗、&gt; 超链接 &gt; 纯文本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7、非作弊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 xml:space="preserve">关键词堆砌：标签关键词堆砌 内容关键词堆砌 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恶意点击：不安全的点击系统，容易造成网站被百度惩罚。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链接作弊：发垃圾外链 买外链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什么是垃圾外链：一个网站大量的新闻页面，百度检测到时同一个IP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恶意广告：弹窗广告、下载信息不正确，页面电话展示太多（一个页面留的联系方式太多，百度会认为这是广告的形式）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注意：交换友情链接加分周期是3个月左右，才可以在重新换一批链接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九、总结：诊断网站的15个小细节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1、标题规范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不堆砌关键词、出现违规词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2、描述规范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描述在60个字以内，标题里的关键词出现4词左右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3、内容质量检测（原创度）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优质的原创内容所在网站的比例，比例越高，排名越容易获得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4、内容排版检测（浏览体验）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字体工整、图文并茂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5、内容丰富度检测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页面内容字数多，并且内容价值高（非常清晰的吧当前内容话题讲述明白）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6、网页广告检测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无任何弹窗广告，不影响用户体验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7、外部链接质量检测（链接质量）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外联的质量，看交换的网站是否导出的链接过多、网站是否降权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8、网页速度检测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网页打开速度在1.5秒以内会有百度加分，移动端也是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9、URL规范检测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尽量无中文，不利于搜索引擎识别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URL层级最好控制在3层左右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静态链接比动态链接好抓取，动态链接可改为伪静态链接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10、页面抓取检测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网页打开正常，并不一定百度蜘蛛也能正常打开，去百度平台看下。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网页打不开的因素：服务器配合低，或者服务器不稳定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11、网站安全检测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通过百度网站安全检测功能去检测即可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12、死链接检测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是否有打不开的页面链接，有的话七百度平台提交下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13、恶意点击检测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突然性的高流量，会引起百度的关注，如果被百度发现作弊，会引起降权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14、网站收录检测（索引）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去统计网站所有页面收录的比例，把没收录的文章去百度提交下，做下锚文本链接，首页展示下，争取收录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color w:val="auto"/>
        </w:rPr>
        <w:t>15、网站排名分析</w:t>
      </w:r>
    </w:p>
    <w:p>
      <w:pPr>
        <w:pStyle w:val="2"/>
        <w:keepNext w:val="0"/>
        <w:keepLines w:val="0"/>
        <w:widowControl/>
        <w:suppressLineNumbers w:val="0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color w:val="auto"/>
        </w:rPr>
        <w:t>统计每段时间的排名变化，并分析原因做了那些操作，不断去完善他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416F7"/>
    <w:rsid w:val="148742FB"/>
    <w:rsid w:val="1D201F8A"/>
    <w:rsid w:val="2A4E05E2"/>
    <w:rsid w:val="5C7A1CE6"/>
    <w:rsid w:val="79D5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2021-04-10T07:41:00Z</dcterms:created>
  <dc:creator>Hensome</dc:creator>
  <cp:lastModifiedBy>Hensome</cp:lastModifiedBy>
  <dcterms:modified xsi:type="dcterms:W3CDTF">2021-04-14T01:42:04Z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7DE1BEE896B1473E98FAEE6D3A75C73D</vt:lpwstr>
  </property>
</Properties>
</file>